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0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129"/>
        <w:gridCol w:w="600"/>
        <w:gridCol w:w="445"/>
        <w:gridCol w:w="1055"/>
        <w:gridCol w:w="236"/>
        <w:gridCol w:w="429"/>
        <w:gridCol w:w="7"/>
        <w:gridCol w:w="210"/>
        <w:gridCol w:w="567"/>
        <w:gridCol w:w="297"/>
        <w:gridCol w:w="232"/>
        <w:gridCol w:w="224"/>
        <w:gridCol w:w="2082"/>
        <w:gridCol w:w="425"/>
        <w:gridCol w:w="300"/>
      </w:tblGrid>
      <w:tr w:rsidR="001034AB" w:rsidRPr="00A400C2" w:rsidTr="001F53BD">
        <w:trPr>
          <w:cantSplit/>
          <w:trHeight w:val="75"/>
          <w:jc w:val="center"/>
        </w:trPr>
        <w:tc>
          <w:tcPr>
            <w:tcW w:w="9089" w:type="dxa"/>
            <w:gridSpan w:val="17"/>
          </w:tcPr>
          <w:p w:rsidR="00B74AEC" w:rsidRDefault="00C9248F" w:rsidP="008F5396">
            <w:pPr>
              <w:pStyle w:val="a5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様式第３号</w:t>
            </w:r>
          </w:p>
          <w:p w:rsidR="000A4F49" w:rsidRDefault="000A4F49" w:rsidP="000A4F49"/>
          <w:p w:rsidR="00CB7F2A" w:rsidRPr="000A4F49" w:rsidRDefault="00CB7F2A" w:rsidP="000A4F49"/>
        </w:tc>
      </w:tr>
      <w:tr w:rsidR="001034AB" w:rsidRPr="00A400C2" w:rsidTr="001F53BD">
        <w:trPr>
          <w:cantSplit/>
          <w:trHeight w:val="556"/>
          <w:jc w:val="center"/>
        </w:trPr>
        <w:tc>
          <w:tcPr>
            <w:tcW w:w="9089" w:type="dxa"/>
            <w:gridSpan w:val="17"/>
            <w:tcBorders>
              <w:bottom w:val="single" w:sz="4" w:space="0" w:color="auto"/>
            </w:tcBorders>
            <w:vAlign w:val="center"/>
          </w:tcPr>
          <w:p w:rsidR="001034AB" w:rsidRPr="000545F0" w:rsidRDefault="00C9248F" w:rsidP="001034AB">
            <w:pPr>
              <w:pStyle w:val="a5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防火管理講習修了証明申請書</w:t>
            </w:r>
          </w:p>
        </w:tc>
      </w:tr>
      <w:tr w:rsidR="001034AB" w:rsidRPr="00A400C2" w:rsidTr="001F53BD">
        <w:trPr>
          <w:trHeight w:val="810"/>
          <w:jc w:val="center"/>
        </w:trPr>
        <w:tc>
          <w:tcPr>
            <w:tcW w:w="908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AB" w:rsidRDefault="001034AB" w:rsidP="000A4F49">
            <w:pPr>
              <w:pStyle w:val="a7"/>
              <w:spacing w:line="360" w:lineRule="exact"/>
            </w:pPr>
            <w:r w:rsidRPr="00C9248F">
              <w:rPr>
                <w:rFonts w:hint="eastAsia"/>
              </w:rPr>
              <w:t>年　　月　　日</w:t>
            </w:r>
          </w:p>
          <w:p w:rsidR="000A4F49" w:rsidRPr="00C9248F" w:rsidRDefault="000A4F49" w:rsidP="000A4F49">
            <w:pPr>
              <w:pStyle w:val="a7"/>
              <w:spacing w:line="360" w:lineRule="exact"/>
            </w:pPr>
          </w:p>
          <w:p w:rsidR="001034AB" w:rsidRPr="00C9248F" w:rsidRDefault="001034AB" w:rsidP="000A4F49">
            <w:pPr>
              <w:pStyle w:val="a7"/>
              <w:spacing w:line="360" w:lineRule="exact"/>
              <w:jc w:val="left"/>
            </w:pPr>
            <w:r w:rsidRPr="00C9248F">
              <w:rPr>
                <w:rFonts w:hint="eastAsia"/>
              </w:rPr>
              <w:t>長生郡市広域市町村圏組合</w:t>
            </w:r>
          </w:p>
          <w:p w:rsidR="001034AB" w:rsidRDefault="001034AB" w:rsidP="000A4F49">
            <w:pPr>
              <w:pStyle w:val="a7"/>
              <w:spacing w:line="360" w:lineRule="exact"/>
              <w:jc w:val="left"/>
              <w:rPr>
                <w:sz w:val="21"/>
                <w:szCs w:val="21"/>
              </w:rPr>
            </w:pPr>
            <w:r w:rsidRPr="00C9248F">
              <w:rPr>
                <w:rFonts w:hint="eastAsia"/>
              </w:rPr>
              <w:t xml:space="preserve">消防長　　　　　　　　　　</w:t>
            </w:r>
            <w:r w:rsidR="00CB7F2A">
              <w:rPr>
                <w:rFonts w:hint="eastAsia"/>
              </w:rPr>
              <w:t>様</w:t>
            </w:r>
          </w:p>
        </w:tc>
      </w:tr>
      <w:tr w:rsidR="00A26298" w:rsidRPr="00A400C2" w:rsidTr="00A26298">
        <w:trPr>
          <w:trHeight w:val="369"/>
          <w:jc w:val="center"/>
        </w:trPr>
        <w:tc>
          <w:tcPr>
            <w:tcW w:w="4080" w:type="dxa"/>
            <w:gridSpan w:val="6"/>
            <w:vMerge w:val="restart"/>
            <w:tcBorders>
              <w:left w:val="single" w:sz="4" w:space="0" w:color="auto"/>
            </w:tcBorders>
          </w:tcPr>
          <w:p w:rsidR="00A26298" w:rsidRDefault="00A26298" w:rsidP="000A4F49">
            <w:pPr>
              <w:pStyle w:val="a7"/>
              <w:spacing w:line="360" w:lineRule="exact"/>
              <w:jc w:val="left"/>
            </w:pPr>
          </w:p>
        </w:tc>
        <w:tc>
          <w:tcPr>
            <w:tcW w:w="5009" w:type="dxa"/>
            <w:gridSpan w:val="11"/>
            <w:tcBorders>
              <w:right w:val="single" w:sz="4" w:space="0" w:color="auto"/>
            </w:tcBorders>
            <w:vAlign w:val="center"/>
          </w:tcPr>
          <w:p w:rsidR="00A26298" w:rsidRPr="00C9248F" w:rsidRDefault="00A26298" w:rsidP="000A4F49">
            <w:pPr>
              <w:pStyle w:val="a7"/>
              <w:spacing w:line="360" w:lineRule="exact"/>
              <w:jc w:val="both"/>
            </w:pPr>
            <w:r>
              <w:rPr>
                <w:rFonts w:hint="eastAsia"/>
              </w:rPr>
              <w:t>申請者</w:t>
            </w:r>
          </w:p>
        </w:tc>
      </w:tr>
      <w:tr w:rsidR="00A26298" w:rsidRPr="00A400C2" w:rsidTr="00A26298">
        <w:trPr>
          <w:trHeight w:val="267"/>
          <w:jc w:val="center"/>
        </w:trPr>
        <w:tc>
          <w:tcPr>
            <w:tcW w:w="4080" w:type="dxa"/>
            <w:gridSpan w:val="6"/>
            <w:vMerge/>
            <w:tcBorders>
              <w:left w:val="single" w:sz="4" w:space="0" w:color="auto"/>
            </w:tcBorders>
          </w:tcPr>
          <w:p w:rsidR="00A26298" w:rsidRDefault="00A26298" w:rsidP="00A26298">
            <w:pPr>
              <w:pStyle w:val="a7"/>
              <w:spacing w:line="360" w:lineRule="exact"/>
              <w:jc w:val="left"/>
            </w:pPr>
          </w:p>
        </w:tc>
        <w:tc>
          <w:tcPr>
            <w:tcW w:w="236" w:type="dxa"/>
            <w:vMerge w:val="restart"/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  <w:tc>
          <w:tcPr>
            <w:tcW w:w="646" w:type="dxa"/>
            <w:gridSpan w:val="3"/>
            <w:tcBorders>
              <w:bottom w:val="single" w:sz="4" w:space="0" w:color="auto"/>
            </w:tcBorders>
            <w:vAlign w:val="center"/>
          </w:tcPr>
          <w:p w:rsidR="00A26298" w:rsidRDefault="00A26298" w:rsidP="00A2629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:rsidR="00A26298" w:rsidRDefault="00A26298" w:rsidP="00A26298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</w:tr>
      <w:tr w:rsidR="00A26298" w:rsidRPr="00A400C2" w:rsidTr="00A26298">
        <w:trPr>
          <w:trHeight w:val="270"/>
          <w:jc w:val="center"/>
        </w:trPr>
        <w:tc>
          <w:tcPr>
            <w:tcW w:w="4080" w:type="dxa"/>
            <w:gridSpan w:val="6"/>
            <w:vMerge/>
            <w:tcBorders>
              <w:left w:val="single" w:sz="4" w:space="0" w:color="auto"/>
            </w:tcBorders>
          </w:tcPr>
          <w:p w:rsidR="00A26298" w:rsidRDefault="00A26298" w:rsidP="000A4F49">
            <w:pPr>
              <w:pStyle w:val="a7"/>
              <w:spacing w:line="360" w:lineRule="exact"/>
              <w:jc w:val="left"/>
            </w:pPr>
          </w:p>
        </w:tc>
        <w:tc>
          <w:tcPr>
            <w:tcW w:w="236" w:type="dxa"/>
            <w:vMerge/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  <w:tc>
          <w:tcPr>
            <w:tcW w:w="4473" w:type="dxa"/>
            <w:gridSpan w:val="9"/>
            <w:tcBorders>
              <w:top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>
              <w:rPr>
                <w:rFonts w:hint="eastAsia"/>
                <w:kern w:val="0"/>
                <w:sz w:val="20"/>
                <w:szCs w:val="20"/>
              </w:rPr>
              <w:t>（法人の場合は、名称及び代表者氏名）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</w:tr>
      <w:tr w:rsidR="00A26298" w:rsidRPr="00A400C2" w:rsidTr="00A26298">
        <w:trPr>
          <w:trHeight w:val="345"/>
          <w:jc w:val="center"/>
        </w:trPr>
        <w:tc>
          <w:tcPr>
            <w:tcW w:w="4080" w:type="dxa"/>
            <w:gridSpan w:val="6"/>
            <w:vMerge/>
            <w:tcBorders>
              <w:left w:val="single" w:sz="4" w:space="0" w:color="auto"/>
            </w:tcBorders>
          </w:tcPr>
          <w:p w:rsidR="00A26298" w:rsidRDefault="00A26298" w:rsidP="00A26298">
            <w:pPr>
              <w:pStyle w:val="a7"/>
              <w:spacing w:line="360" w:lineRule="exact"/>
              <w:jc w:val="left"/>
            </w:pPr>
          </w:p>
        </w:tc>
        <w:tc>
          <w:tcPr>
            <w:tcW w:w="236" w:type="dxa"/>
            <w:vMerge/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  <w:tc>
          <w:tcPr>
            <w:tcW w:w="646" w:type="dxa"/>
            <w:gridSpan w:val="3"/>
            <w:tcBorders>
              <w:bottom w:val="single" w:sz="4" w:space="0" w:color="auto"/>
            </w:tcBorders>
            <w:vAlign w:val="center"/>
          </w:tcPr>
          <w:p w:rsidR="00A26298" w:rsidRDefault="00A26298" w:rsidP="00A26298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A26298" w:rsidRDefault="00A26298" w:rsidP="00A26298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A26298" w:rsidRDefault="00A26298" w:rsidP="00A26298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</w:tr>
      <w:tr w:rsidR="00A26298" w:rsidRPr="00A400C2" w:rsidTr="00A26298">
        <w:trPr>
          <w:trHeight w:val="632"/>
          <w:jc w:val="center"/>
        </w:trPr>
        <w:tc>
          <w:tcPr>
            <w:tcW w:w="4080" w:type="dxa"/>
            <w:gridSpan w:val="6"/>
            <w:vMerge/>
            <w:tcBorders>
              <w:left w:val="single" w:sz="4" w:space="0" w:color="auto"/>
            </w:tcBorders>
          </w:tcPr>
          <w:p w:rsidR="00A26298" w:rsidRDefault="00A26298" w:rsidP="00A26298">
            <w:pPr>
              <w:pStyle w:val="a7"/>
              <w:spacing w:line="360" w:lineRule="exact"/>
              <w:jc w:val="left"/>
            </w:pPr>
          </w:p>
        </w:tc>
        <w:tc>
          <w:tcPr>
            <w:tcW w:w="236" w:type="dxa"/>
            <w:vMerge/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6298" w:rsidRDefault="00A26298" w:rsidP="00A26298">
            <w:pPr>
              <w:pStyle w:val="a7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  <w:p w:rsidR="00A26298" w:rsidRDefault="00A26298" w:rsidP="00A26298">
            <w:pPr>
              <w:pStyle w:val="a7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298" w:rsidRDefault="00A26298" w:rsidP="00A26298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Cs w:val="22"/>
                <w:u w:val="single"/>
              </w:rPr>
            </w:pPr>
          </w:p>
        </w:tc>
      </w:tr>
      <w:tr w:rsidR="00A26298" w:rsidRPr="00A400C2" w:rsidTr="00A26298">
        <w:trPr>
          <w:trHeight w:val="190"/>
          <w:jc w:val="center"/>
        </w:trPr>
        <w:tc>
          <w:tcPr>
            <w:tcW w:w="408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6298" w:rsidRDefault="00A26298" w:rsidP="000A4F49">
            <w:pPr>
              <w:pStyle w:val="a7"/>
              <w:spacing w:line="360" w:lineRule="exact"/>
              <w:jc w:val="left"/>
            </w:pPr>
          </w:p>
        </w:tc>
        <w:tc>
          <w:tcPr>
            <w:tcW w:w="236" w:type="dxa"/>
            <w:vMerge/>
          </w:tcPr>
          <w:p w:rsidR="00A26298" w:rsidRPr="00A26298" w:rsidRDefault="00A26298" w:rsidP="00A26298">
            <w:pPr>
              <w:pStyle w:val="a7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A26298" w:rsidRPr="00A26298" w:rsidRDefault="00A26298" w:rsidP="00A26298">
            <w:pPr>
              <w:pStyle w:val="a7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C9248F" w:rsidRPr="00A400C2" w:rsidTr="001F53BD">
        <w:trPr>
          <w:trHeight w:val="680"/>
          <w:jc w:val="center"/>
        </w:trPr>
        <w:tc>
          <w:tcPr>
            <w:tcW w:w="2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spacing w:line="360" w:lineRule="exact"/>
              <w:ind w:right="-1"/>
              <w:jc w:val="center"/>
            </w:pPr>
            <w:r w:rsidRPr="00C9248F">
              <w:rPr>
                <w:rFonts w:hint="eastAsia"/>
              </w:rPr>
              <w:t>証明を必要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3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spacing w:line="360" w:lineRule="exact"/>
              <w:ind w:right="8" w:firstLineChars="100" w:firstLine="232"/>
              <w:jc w:val="left"/>
            </w:pPr>
            <w:r>
              <w:rPr>
                <w:rFonts w:hint="eastAsia"/>
              </w:rPr>
              <w:t>１　修了証の亡失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spacing w:line="360" w:lineRule="exact"/>
              <w:ind w:right="8" w:firstLineChars="100" w:firstLine="232"/>
              <w:jc w:val="left"/>
            </w:pPr>
            <w:r>
              <w:rPr>
                <w:rFonts w:hint="eastAsia"/>
              </w:rPr>
              <w:t>２　修了証の汚破損</w:t>
            </w:r>
          </w:p>
        </w:tc>
      </w:tr>
      <w:tr w:rsidR="00C9248F" w:rsidRPr="00A400C2" w:rsidTr="001F53BD">
        <w:trPr>
          <w:trHeight w:val="680"/>
          <w:jc w:val="center"/>
        </w:trPr>
        <w:tc>
          <w:tcPr>
            <w:tcW w:w="2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spacing w:line="360" w:lineRule="exact"/>
              <w:ind w:right="33"/>
              <w:jc w:val="left"/>
            </w:pPr>
          </w:p>
        </w:tc>
        <w:tc>
          <w:tcPr>
            <w:tcW w:w="3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spacing w:line="360" w:lineRule="exact"/>
              <w:ind w:firstLineChars="100" w:firstLine="232"/>
              <w:jc w:val="left"/>
            </w:pPr>
            <w:r>
              <w:rPr>
                <w:rFonts w:hint="eastAsia"/>
              </w:rPr>
              <w:t>３　氏名の変更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spacing w:line="360" w:lineRule="exact"/>
              <w:jc w:val="left"/>
            </w:pPr>
            <w:r>
              <w:rPr>
                <w:rFonts w:hint="eastAsia"/>
              </w:rPr>
              <w:t xml:space="preserve">　４　他（　　　　　　）</w:t>
            </w:r>
          </w:p>
        </w:tc>
      </w:tr>
      <w:tr w:rsidR="00C9248F" w:rsidRPr="00A400C2" w:rsidTr="004A6614">
        <w:trPr>
          <w:trHeight w:val="6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248F" w:rsidRPr="00C9248F" w:rsidRDefault="00C9248F" w:rsidP="008022EC">
            <w:pPr>
              <w:pStyle w:val="a7"/>
              <w:tabs>
                <w:tab w:val="left" w:pos="3861"/>
              </w:tabs>
              <w:spacing w:line="240" w:lineRule="exact"/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C9248F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修了年月日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修了証番号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F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0A4F49" w:rsidRPr="00A400C2" w:rsidTr="004A6614">
        <w:trPr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甲種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乙種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甲種再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</w:p>
        </w:tc>
      </w:tr>
      <w:tr w:rsidR="000A4F49" w:rsidRPr="00A400C2" w:rsidTr="004A6614">
        <w:trPr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A4F49" w:rsidRPr="00A400C2" w:rsidTr="004A6614">
        <w:trPr>
          <w:trHeight w:val="6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left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49" w:rsidRPr="00C9248F" w:rsidRDefault="000A4F49" w:rsidP="00CB7F2A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</w:pPr>
          </w:p>
        </w:tc>
      </w:tr>
      <w:tr w:rsidR="000A4F49" w:rsidRPr="00A400C2" w:rsidTr="008846CF">
        <w:trPr>
          <w:trHeight w:val="680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7109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4F49" w:rsidRPr="00C9248F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</w:pPr>
            <w:r>
              <w:rPr>
                <w:rFonts w:hint="eastAsia"/>
              </w:rPr>
              <w:t>１　茂原市　　　　　　２　長生郡市</w:t>
            </w:r>
          </w:p>
        </w:tc>
      </w:tr>
      <w:tr w:rsidR="000A4F49" w:rsidRPr="00A400C2" w:rsidTr="008846CF">
        <w:trPr>
          <w:cantSplit/>
          <w:trHeight w:val="447"/>
          <w:jc w:val="center"/>
        </w:trPr>
        <w:tc>
          <w:tcPr>
            <w:tcW w:w="30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857B37" w:rsidRDefault="000A4F49" w:rsidP="000A4F49">
            <w:pPr>
              <w:pStyle w:val="a7"/>
              <w:spacing w:line="360" w:lineRule="exact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付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303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857B37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過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303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857B37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 xml:space="preserve">※　</w:t>
            </w:r>
            <w:r>
              <w:rPr>
                <w:rFonts w:hint="eastAsia"/>
                <w:sz w:val="21"/>
                <w:szCs w:val="21"/>
              </w:rPr>
              <w:t xml:space="preserve">備　考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0A4F49" w:rsidRPr="00A400C2" w:rsidTr="001F53BD">
        <w:trPr>
          <w:cantSplit/>
          <w:trHeight w:val="2054"/>
          <w:jc w:val="center"/>
        </w:trPr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831B9C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831B9C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9" w:rsidRPr="00831B9C" w:rsidRDefault="000A4F49" w:rsidP="000A4F49">
            <w:pPr>
              <w:pStyle w:val="a7"/>
              <w:tabs>
                <w:tab w:val="left" w:pos="3861"/>
              </w:tabs>
              <w:spacing w:line="36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0A4F49" w:rsidRPr="00A400C2" w:rsidTr="004A6614">
        <w:trPr>
          <w:trHeight w:val="1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A4F49" w:rsidRPr="004F35EC" w:rsidRDefault="000A4F49" w:rsidP="000A4F49">
            <w:pPr>
              <w:pStyle w:val="a7"/>
              <w:ind w:rightChars="-55" w:right="-111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A4F49" w:rsidRPr="004F35EC" w:rsidRDefault="000A4F49" w:rsidP="000A4F49">
            <w:pPr>
              <w:pStyle w:val="a7"/>
              <w:ind w:leftChars="-42" w:left="-85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238" w:type="dxa"/>
            <w:gridSpan w:val="15"/>
            <w:tcBorders>
              <w:top w:val="single" w:sz="4" w:space="0" w:color="auto"/>
            </w:tcBorders>
            <w:vAlign w:val="center"/>
          </w:tcPr>
          <w:p w:rsidR="000A4F49" w:rsidRPr="004F35EC" w:rsidRDefault="000A4F49" w:rsidP="001034AB">
            <w:pPr>
              <w:pStyle w:val="a7"/>
              <w:spacing w:line="0" w:lineRule="atLeast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この用紙の大きさは、日本工業規格Ａ４とすること。</w:t>
            </w:r>
          </w:p>
        </w:tc>
      </w:tr>
      <w:tr w:rsidR="000A4F49" w:rsidRPr="00A400C2" w:rsidTr="004A6614">
        <w:trPr>
          <w:trHeight w:val="211"/>
          <w:jc w:val="center"/>
        </w:trPr>
        <w:tc>
          <w:tcPr>
            <w:tcW w:w="567" w:type="dxa"/>
            <w:vMerge/>
          </w:tcPr>
          <w:p w:rsidR="000A4F49" w:rsidRPr="004F35EC" w:rsidRDefault="000A4F49" w:rsidP="001034AB">
            <w:pPr>
              <w:pStyle w:val="a7"/>
              <w:jc w:val="both"/>
              <w:rPr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0A4F49" w:rsidRDefault="000A4F49" w:rsidP="000A4F49">
            <w:pPr>
              <w:pStyle w:val="a7"/>
              <w:ind w:leftChars="-42" w:left="-8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238" w:type="dxa"/>
            <w:gridSpan w:val="15"/>
            <w:vAlign w:val="center"/>
          </w:tcPr>
          <w:p w:rsidR="000A4F49" w:rsidRPr="004F35EC" w:rsidRDefault="000A4F49" w:rsidP="001034AB">
            <w:pPr>
              <w:pStyle w:val="a7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※印の欄は、記入しないこと。</w:t>
            </w:r>
          </w:p>
        </w:tc>
      </w:tr>
    </w:tbl>
    <w:p w:rsidR="00AF73EC" w:rsidRPr="00AF73EC" w:rsidRDefault="00AF73EC" w:rsidP="0068616D">
      <w:pPr>
        <w:pStyle w:val="a3"/>
        <w:rPr>
          <w:sz w:val="4"/>
          <w:szCs w:val="4"/>
        </w:rPr>
      </w:pPr>
    </w:p>
    <w:sectPr w:rsidR="00AF73EC" w:rsidRPr="00AF73EC" w:rsidSect="000A4F49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03" w:rsidRDefault="00C43E03" w:rsidP="00252E1C">
      <w:r>
        <w:separator/>
      </w:r>
    </w:p>
  </w:endnote>
  <w:endnote w:type="continuationSeparator" w:id="0">
    <w:p w:rsidR="00C43E03" w:rsidRDefault="00C43E03" w:rsidP="0025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03" w:rsidRDefault="00C43E03" w:rsidP="00252E1C">
      <w:r>
        <w:separator/>
      </w:r>
    </w:p>
  </w:footnote>
  <w:footnote w:type="continuationSeparator" w:id="0">
    <w:p w:rsidR="00C43E03" w:rsidRDefault="00C43E03" w:rsidP="00252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5E0"/>
    <w:multiLevelType w:val="multilevel"/>
    <w:tmpl w:val="D8BC5FBA"/>
    <w:lvl w:ilvl="0">
      <w:start w:val="10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D8082E"/>
    <w:multiLevelType w:val="hybridMultilevel"/>
    <w:tmpl w:val="02D86206"/>
    <w:lvl w:ilvl="0" w:tplc="BD749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C17292"/>
    <w:multiLevelType w:val="hybridMultilevel"/>
    <w:tmpl w:val="09B49EDE"/>
    <w:lvl w:ilvl="0" w:tplc="905210A0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A396B60"/>
    <w:multiLevelType w:val="hybridMultilevel"/>
    <w:tmpl w:val="ACBE998C"/>
    <w:lvl w:ilvl="0" w:tplc="5A04A18A">
      <w:start w:val="1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4166C7"/>
    <w:multiLevelType w:val="hybridMultilevel"/>
    <w:tmpl w:val="527CD890"/>
    <w:lvl w:ilvl="0" w:tplc="F9FE33EC">
      <w:start w:val="13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FD78C3"/>
    <w:multiLevelType w:val="hybridMultilevel"/>
    <w:tmpl w:val="1026D80E"/>
    <w:lvl w:ilvl="0" w:tplc="642EB69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112648"/>
    <w:multiLevelType w:val="hybridMultilevel"/>
    <w:tmpl w:val="EB781662"/>
    <w:lvl w:ilvl="0" w:tplc="2DD0EDCA">
      <w:start w:val="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FB27ED"/>
    <w:multiLevelType w:val="hybridMultilevel"/>
    <w:tmpl w:val="6AE65D7E"/>
    <w:lvl w:ilvl="0" w:tplc="7F881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EA0535"/>
    <w:multiLevelType w:val="hybridMultilevel"/>
    <w:tmpl w:val="88081554"/>
    <w:lvl w:ilvl="0" w:tplc="CBFC14A6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32A10F26"/>
    <w:multiLevelType w:val="hybridMultilevel"/>
    <w:tmpl w:val="6BA62298"/>
    <w:lvl w:ilvl="0" w:tplc="C780FE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B520C62">
      <w:start w:val="1"/>
      <w:numFmt w:val="decimalFullWidth"/>
      <w:lvlText w:val="第%2章"/>
      <w:lvlJc w:val="left"/>
      <w:pPr>
        <w:tabs>
          <w:tab w:val="num" w:pos="1710"/>
        </w:tabs>
        <w:ind w:left="1710" w:hanging="1290"/>
      </w:pPr>
      <w:rPr>
        <w:rFonts w:hint="eastAsia"/>
      </w:rPr>
    </w:lvl>
    <w:lvl w:ilvl="2" w:tplc="83C245B4">
      <w:start w:val="24"/>
      <w:numFmt w:val="decimalFullWidth"/>
      <w:lvlText w:val="第%3条"/>
      <w:lvlJc w:val="left"/>
      <w:pPr>
        <w:tabs>
          <w:tab w:val="num" w:pos="1965"/>
        </w:tabs>
        <w:ind w:left="1965" w:hanging="11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F31AEA"/>
    <w:multiLevelType w:val="hybridMultilevel"/>
    <w:tmpl w:val="B41AEE68"/>
    <w:lvl w:ilvl="0" w:tplc="B64E56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85F5074"/>
    <w:multiLevelType w:val="multilevel"/>
    <w:tmpl w:val="D8BC5FBA"/>
    <w:lvl w:ilvl="0">
      <w:start w:val="10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4A708F"/>
    <w:multiLevelType w:val="hybridMultilevel"/>
    <w:tmpl w:val="C43CA308"/>
    <w:lvl w:ilvl="0" w:tplc="4C8A9ABC">
      <w:start w:val="14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DE3472"/>
    <w:multiLevelType w:val="hybridMultilevel"/>
    <w:tmpl w:val="B9DA5DD0"/>
    <w:lvl w:ilvl="0" w:tplc="08B0C1B4">
      <w:start w:val="10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1F92386"/>
    <w:multiLevelType w:val="hybridMultilevel"/>
    <w:tmpl w:val="90A4821E"/>
    <w:lvl w:ilvl="0" w:tplc="DDF6D7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314164"/>
    <w:multiLevelType w:val="hybridMultilevel"/>
    <w:tmpl w:val="92484560"/>
    <w:lvl w:ilvl="0" w:tplc="BF70A46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2C4FB7C">
      <w:start w:val="13"/>
      <w:numFmt w:val="decimalFullWidth"/>
      <w:lvlText w:val="第%2条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4C326D1"/>
    <w:multiLevelType w:val="multilevel"/>
    <w:tmpl w:val="527CD890"/>
    <w:lvl w:ilvl="0">
      <w:start w:val="13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DB619B"/>
    <w:multiLevelType w:val="hybridMultilevel"/>
    <w:tmpl w:val="1A5C8144"/>
    <w:lvl w:ilvl="0" w:tplc="6848E94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49C82F79"/>
    <w:multiLevelType w:val="hybridMultilevel"/>
    <w:tmpl w:val="26D64B40"/>
    <w:lvl w:ilvl="0" w:tplc="C374D83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6166D"/>
    <w:multiLevelType w:val="hybridMultilevel"/>
    <w:tmpl w:val="028613FA"/>
    <w:lvl w:ilvl="0" w:tplc="A202AB3E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4FDD2481"/>
    <w:multiLevelType w:val="multilevel"/>
    <w:tmpl w:val="C6D6AD84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2"/>
      <w:numFmt w:val="decimalFullWidth"/>
      <w:lvlText w:val="第%2節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1" w15:restartNumberingAfterBreak="0">
    <w:nsid w:val="52F30004"/>
    <w:multiLevelType w:val="hybridMultilevel"/>
    <w:tmpl w:val="E5D48768"/>
    <w:lvl w:ilvl="0" w:tplc="9FCE20B4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2" w15:restartNumberingAfterBreak="0">
    <w:nsid w:val="554174FE"/>
    <w:multiLevelType w:val="multilevel"/>
    <w:tmpl w:val="D8BC5FBA"/>
    <w:lvl w:ilvl="0">
      <w:start w:val="10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8E7738"/>
    <w:multiLevelType w:val="multilevel"/>
    <w:tmpl w:val="ACBE998C"/>
    <w:lvl w:ilvl="0">
      <w:start w:val="1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E57F97"/>
    <w:multiLevelType w:val="hybridMultilevel"/>
    <w:tmpl w:val="15BC48E6"/>
    <w:lvl w:ilvl="0" w:tplc="E464891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798C48C">
      <w:start w:val="14"/>
      <w:numFmt w:val="decimalFullWidth"/>
      <w:lvlText w:val="第%2条"/>
      <w:lvlJc w:val="left"/>
      <w:pPr>
        <w:tabs>
          <w:tab w:val="num" w:pos="1695"/>
        </w:tabs>
        <w:ind w:left="1695" w:hanging="7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5C2D7473"/>
    <w:multiLevelType w:val="hybridMultilevel"/>
    <w:tmpl w:val="F24C0B0E"/>
    <w:lvl w:ilvl="0" w:tplc="6FEADD1A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6" w15:restartNumberingAfterBreak="0">
    <w:nsid w:val="5CF85CE3"/>
    <w:multiLevelType w:val="hybridMultilevel"/>
    <w:tmpl w:val="44389FF0"/>
    <w:lvl w:ilvl="0" w:tplc="71E6FF06">
      <w:start w:val="1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E8455B"/>
    <w:multiLevelType w:val="hybridMultilevel"/>
    <w:tmpl w:val="B0285E46"/>
    <w:lvl w:ilvl="0" w:tplc="12A00414">
      <w:start w:val="2"/>
      <w:numFmt w:val="decimal"/>
      <w:lvlText w:val="第%1節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E301125"/>
    <w:multiLevelType w:val="hybridMultilevel"/>
    <w:tmpl w:val="564040BE"/>
    <w:lvl w:ilvl="0" w:tplc="10BA0F88">
      <w:start w:val="2"/>
      <w:numFmt w:val="decimal"/>
      <w:lvlText w:val="(%1)"/>
      <w:lvlJc w:val="left"/>
      <w:pPr>
        <w:tabs>
          <w:tab w:val="num" w:pos="1200"/>
        </w:tabs>
        <w:ind w:left="12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9" w15:restartNumberingAfterBreak="0">
    <w:nsid w:val="6639586D"/>
    <w:multiLevelType w:val="hybridMultilevel"/>
    <w:tmpl w:val="D8BC5FBA"/>
    <w:lvl w:ilvl="0" w:tplc="C8285D76">
      <w:start w:val="10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FA0CA4"/>
    <w:multiLevelType w:val="hybridMultilevel"/>
    <w:tmpl w:val="125C9930"/>
    <w:lvl w:ilvl="0" w:tplc="54CA22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D586D8E">
      <w:start w:val="1"/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B13AE"/>
    <w:multiLevelType w:val="hybridMultilevel"/>
    <w:tmpl w:val="AF20D0A8"/>
    <w:lvl w:ilvl="0" w:tplc="30907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897FC5"/>
    <w:multiLevelType w:val="hybridMultilevel"/>
    <w:tmpl w:val="1EDEA266"/>
    <w:lvl w:ilvl="0" w:tplc="DB9C82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78798E"/>
    <w:multiLevelType w:val="hybridMultilevel"/>
    <w:tmpl w:val="C6D6AD84"/>
    <w:lvl w:ilvl="0" w:tplc="AA32AA60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1938EEF8">
      <w:start w:val="2"/>
      <w:numFmt w:val="decimalFullWidth"/>
      <w:lvlText w:val="第%2節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74BA475B"/>
    <w:multiLevelType w:val="hybridMultilevel"/>
    <w:tmpl w:val="B31A81CC"/>
    <w:lvl w:ilvl="0" w:tplc="43FC83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5C293D"/>
    <w:multiLevelType w:val="multilevel"/>
    <w:tmpl w:val="44389FF0"/>
    <w:lvl w:ilvl="0">
      <w:start w:val="1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7AB22B0"/>
    <w:multiLevelType w:val="multilevel"/>
    <w:tmpl w:val="F24C0B0E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7" w15:restartNumberingAfterBreak="0">
    <w:nsid w:val="79C30BB9"/>
    <w:multiLevelType w:val="multilevel"/>
    <w:tmpl w:val="EB781662"/>
    <w:lvl w:ilvl="0">
      <w:start w:val="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0"/>
  </w:num>
  <w:num w:numId="3">
    <w:abstractNumId w:val="9"/>
  </w:num>
  <w:num w:numId="4">
    <w:abstractNumId w:val="34"/>
  </w:num>
  <w:num w:numId="5">
    <w:abstractNumId w:val="1"/>
  </w:num>
  <w:num w:numId="6">
    <w:abstractNumId w:val="3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8"/>
  </w:num>
  <w:num w:numId="10">
    <w:abstractNumId w:val="5"/>
  </w:num>
  <w:num w:numId="11">
    <w:abstractNumId w:val="6"/>
  </w:num>
  <w:num w:numId="12">
    <w:abstractNumId w:val="10"/>
  </w:num>
  <w:num w:numId="13">
    <w:abstractNumId w:val="24"/>
  </w:num>
  <w:num w:numId="14">
    <w:abstractNumId w:val="15"/>
  </w:num>
  <w:num w:numId="15">
    <w:abstractNumId w:val="25"/>
  </w:num>
  <w:num w:numId="16">
    <w:abstractNumId w:val="2"/>
  </w:num>
  <w:num w:numId="17">
    <w:abstractNumId w:val="37"/>
  </w:num>
  <w:num w:numId="18">
    <w:abstractNumId w:val="29"/>
  </w:num>
  <w:num w:numId="19">
    <w:abstractNumId w:val="8"/>
  </w:num>
  <w:num w:numId="20">
    <w:abstractNumId w:val="11"/>
  </w:num>
  <w:num w:numId="21">
    <w:abstractNumId w:val="0"/>
  </w:num>
  <w:num w:numId="22">
    <w:abstractNumId w:val="22"/>
  </w:num>
  <w:num w:numId="23">
    <w:abstractNumId w:val="26"/>
  </w:num>
  <w:num w:numId="24">
    <w:abstractNumId w:val="35"/>
  </w:num>
  <w:num w:numId="25">
    <w:abstractNumId w:val="19"/>
  </w:num>
  <w:num w:numId="26">
    <w:abstractNumId w:val="3"/>
  </w:num>
  <w:num w:numId="27">
    <w:abstractNumId w:val="23"/>
  </w:num>
  <w:num w:numId="28">
    <w:abstractNumId w:val="4"/>
  </w:num>
  <w:num w:numId="29">
    <w:abstractNumId w:val="16"/>
  </w:num>
  <w:num w:numId="30">
    <w:abstractNumId w:val="12"/>
  </w:num>
  <w:num w:numId="31">
    <w:abstractNumId w:val="33"/>
  </w:num>
  <w:num w:numId="32">
    <w:abstractNumId w:val="27"/>
  </w:num>
  <w:num w:numId="33">
    <w:abstractNumId w:val="17"/>
  </w:num>
  <w:num w:numId="34">
    <w:abstractNumId w:val="36"/>
  </w:num>
  <w:num w:numId="35">
    <w:abstractNumId w:val="20"/>
  </w:num>
  <w:num w:numId="36">
    <w:abstractNumId w:val="21"/>
  </w:num>
  <w:num w:numId="37">
    <w:abstractNumId w:val="14"/>
  </w:num>
  <w:num w:numId="38">
    <w:abstractNumId w:val="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31"/>
    <w:rsid w:val="000228A5"/>
    <w:rsid w:val="0004411E"/>
    <w:rsid w:val="000545F0"/>
    <w:rsid w:val="000735BE"/>
    <w:rsid w:val="000A4F49"/>
    <w:rsid w:val="000D4A7E"/>
    <w:rsid w:val="001034AB"/>
    <w:rsid w:val="0016367A"/>
    <w:rsid w:val="00184203"/>
    <w:rsid w:val="00197921"/>
    <w:rsid w:val="001A28E7"/>
    <w:rsid w:val="001B0C67"/>
    <w:rsid w:val="001B6167"/>
    <w:rsid w:val="001F53BD"/>
    <w:rsid w:val="00252E1C"/>
    <w:rsid w:val="00256AD9"/>
    <w:rsid w:val="00270568"/>
    <w:rsid w:val="00293040"/>
    <w:rsid w:val="00296A94"/>
    <w:rsid w:val="002C2B8C"/>
    <w:rsid w:val="002D3DC7"/>
    <w:rsid w:val="00353D26"/>
    <w:rsid w:val="00382361"/>
    <w:rsid w:val="003869A8"/>
    <w:rsid w:val="003B334A"/>
    <w:rsid w:val="003E32C0"/>
    <w:rsid w:val="00407FF4"/>
    <w:rsid w:val="0042702F"/>
    <w:rsid w:val="004811C0"/>
    <w:rsid w:val="004A3124"/>
    <w:rsid w:val="004A6614"/>
    <w:rsid w:val="004E28EA"/>
    <w:rsid w:val="004F768C"/>
    <w:rsid w:val="005036D3"/>
    <w:rsid w:val="005176E3"/>
    <w:rsid w:val="00575407"/>
    <w:rsid w:val="005E1317"/>
    <w:rsid w:val="00623BA2"/>
    <w:rsid w:val="0068616D"/>
    <w:rsid w:val="006A4733"/>
    <w:rsid w:val="007114BB"/>
    <w:rsid w:val="00722C3F"/>
    <w:rsid w:val="00730AA5"/>
    <w:rsid w:val="007524E3"/>
    <w:rsid w:val="00795906"/>
    <w:rsid w:val="007A1C27"/>
    <w:rsid w:val="007A5473"/>
    <w:rsid w:val="007C4A66"/>
    <w:rsid w:val="007D387F"/>
    <w:rsid w:val="007E500B"/>
    <w:rsid w:val="008022EC"/>
    <w:rsid w:val="0082033C"/>
    <w:rsid w:val="0083211D"/>
    <w:rsid w:val="008576D3"/>
    <w:rsid w:val="008834DF"/>
    <w:rsid w:val="008846CF"/>
    <w:rsid w:val="00885878"/>
    <w:rsid w:val="008E2DBD"/>
    <w:rsid w:val="008F5396"/>
    <w:rsid w:val="009253AC"/>
    <w:rsid w:val="009623CC"/>
    <w:rsid w:val="009A30C3"/>
    <w:rsid w:val="009A5E73"/>
    <w:rsid w:val="009C51DB"/>
    <w:rsid w:val="009E3664"/>
    <w:rsid w:val="009E6171"/>
    <w:rsid w:val="009E6E80"/>
    <w:rsid w:val="00A178AD"/>
    <w:rsid w:val="00A21E2F"/>
    <w:rsid w:val="00A26298"/>
    <w:rsid w:val="00A5501B"/>
    <w:rsid w:val="00AA49D5"/>
    <w:rsid w:val="00AA7555"/>
    <w:rsid w:val="00AF36F0"/>
    <w:rsid w:val="00AF73EC"/>
    <w:rsid w:val="00B47B4F"/>
    <w:rsid w:val="00B74AEC"/>
    <w:rsid w:val="00B81C16"/>
    <w:rsid w:val="00BC48BA"/>
    <w:rsid w:val="00BE057B"/>
    <w:rsid w:val="00BE73E6"/>
    <w:rsid w:val="00BF75AD"/>
    <w:rsid w:val="00C30364"/>
    <w:rsid w:val="00C43E03"/>
    <w:rsid w:val="00C77A31"/>
    <w:rsid w:val="00C9248F"/>
    <w:rsid w:val="00CB7F2A"/>
    <w:rsid w:val="00CD4577"/>
    <w:rsid w:val="00D20799"/>
    <w:rsid w:val="00DC14BB"/>
    <w:rsid w:val="00DD4997"/>
    <w:rsid w:val="00DE04A0"/>
    <w:rsid w:val="00DF4F12"/>
    <w:rsid w:val="00E43867"/>
    <w:rsid w:val="00E51C42"/>
    <w:rsid w:val="00E80104"/>
    <w:rsid w:val="00EA367A"/>
    <w:rsid w:val="00EC55AF"/>
    <w:rsid w:val="00EE6B33"/>
    <w:rsid w:val="00EF410C"/>
    <w:rsid w:val="00EF4C63"/>
    <w:rsid w:val="00F175F0"/>
    <w:rsid w:val="00F522A3"/>
    <w:rsid w:val="00F53345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016A66-12EC-42E6-A1CC-88337CB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85878"/>
    <w:rPr>
      <w:rFonts w:ascii="ＭＳ 明朝" w:hAnsi="Courier New" w:cs="Courier New"/>
      <w:sz w:val="24"/>
    </w:rPr>
  </w:style>
  <w:style w:type="table" w:styleId="a4">
    <w:name w:val="Table Grid"/>
    <w:basedOn w:val="a1"/>
    <w:uiPriority w:val="59"/>
    <w:rsid w:val="00DD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4811C0"/>
    <w:pPr>
      <w:jc w:val="center"/>
    </w:pPr>
    <w:rPr>
      <w:sz w:val="24"/>
    </w:rPr>
  </w:style>
  <w:style w:type="paragraph" w:styleId="a7">
    <w:name w:val="Closing"/>
    <w:basedOn w:val="a"/>
    <w:link w:val="a8"/>
    <w:uiPriority w:val="99"/>
    <w:rsid w:val="004811C0"/>
    <w:pPr>
      <w:jc w:val="right"/>
    </w:pPr>
    <w:rPr>
      <w:sz w:val="24"/>
    </w:rPr>
  </w:style>
  <w:style w:type="paragraph" w:styleId="a9">
    <w:name w:val="header"/>
    <w:basedOn w:val="a"/>
    <w:link w:val="aa"/>
    <w:rsid w:val="00252E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52E1C"/>
    <w:rPr>
      <w:kern w:val="2"/>
      <w:sz w:val="21"/>
      <w:szCs w:val="24"/>
    </w:rPr>
  </w:style>
  <w:style w:type="paragraph" w:styleId="ab">
    <w:name w:val="footer"/>
    <w:basedOn w:val="a"/>
    <w:link w:val="ac"/>
    <w:rsid w:val="00252E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52E1C"/>
    <w:rPr>
      <w:kern w:val="2"/>
      <w:sz w:val="21"/>
      <w:szCs w:val="24"/>
    </w:rPr>
  </w:style>
  <w:style w:type="character" w:customStyle="1" w:styleId="a6">
    <w:name w:val="記 (文字)"/>
    <w:basedOn w:val="a0"/>
    <w:link w:val="a5"/>
    <w:uiPriority w:val="99"/>
    <w:rsid w:val="001034AB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034A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防火管理講習証明</dc:title>
  <dc:creator>長生消防</dc:creator>
  <cp:lastModifiedBy>救急救助３</cp:lastModifiedBy>
  <cp:revision>1</cp:revision>
  <cp:lastPrinted>2014-01-17T08:09:00Z</cp:lastPrinted>
  <dcterms:created xsi:type="dcterms:W3CDTF">2017-03-15T06:45:00Z</dcterms:created>
  <dcterms:modified xsi:type="dcterms:W3CDTF">2017-03-29T07:52:00Z</dcterms:modified>
</cp:coreProperties>
</file>